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28" w:rsidRPr="00C90969" w:rsidRDefault="00C90969" w:rsidP="00C90969">
      <w:pPr>
        <w:jc w:val="center"/>
        <w:rPr>
          <w:b/>
          <w:sz w:val="28"/>
          <w:szCs w:val="28"/>
        </w:rPr>
      </w:pPr>
      <w:r w:rsidRPr="00C90969">
        <w:rPr>
          <w:rFonts w:hint="eastAsia"/>
          <w:b/>
          <w:sz w:val="28"/>
          <w:szCs w:val="28"/>
        </w:rPr>
        <w:t>应聘人员操作指南</w:t>
      </w:r>
    </w:p>
    <w:p w:rsidR="00BC70AD" w:rsidRPr="00056790" w:rsidRDefault="00393E78" w:rsidP="00796241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56790">
        <w:rPr>
          <w:rFonts w:hint="eastAsia"/>
          <w:sz w:val="28"/>
          <w:szCs w:val="28"/>
        </w:rPr>
        <w:t>普通应聘人员可填写简历，和</w:t>
      </w:r>
      <w:r w:rsidR="00521203" w:rsidRPr="00056790">
        <w:rPr>
          <w:rFonts w:hint="eastAsia"/>
          <w:sz w:val="28"/>
          <w:szCs w:val="28"/>
        </w:rPr>
        <w:t>根据身份证号码进行查询功能，登录网址：</w:t>
      </w:r>
      <w:hyperlink r:id="rId7" w:history="1">
        <w:r w:rsidR="00F609F9" w:rsidRPr="00F609F9">
          <w:rPr>
            <w:rStyle w:val="a6"/>
            <w:sz w:val="28"/>
            <w:szCs w:val="28"/>
          </w:rPr>
          <w:t>http://219.149.172.7:8085/</w:t>
        </w:r>
        <w:r w:rsidR="0012298A" w:rsidRPr="00056790">
          <w:rPr>
            <w:rStyle w:val="a6"/>
            <w:sz w:val="28"/>
            <w:szCs w:val="28"/>
          </w:rPr>
          <w:t>recruit.do?action=personlist</w:t>
        </w:r>
      </w:hyperlink>
    </w:p>
    <w:p w:rsidR="0012298A" w:rsidRPr="00056790" w:rsidRDefault="0012298A" w:rsidP="0012298A">
      <w:pPr>
        <w:pStyle w:val="a5"/>
        <w:ind w:left="360" w:firstLineChars="0" w:firstLine="0"/>
        <w:rPr>
          <w:sz w:val="28"/>
          <w:szCs w:val="28"/>
        </w:rPr>
      </w:pPr>
      <w:r w:rsidRPr="00056790">
        <w:rPr>
          <w:noProof/>
          <w:sz w:val="28"/>
          <w:szCs w:val="28"/>
        </w:rPr>
        <w:drawing>
          <wp:inline distT="0" distB="0" distL="0" distR="0">
            <wp:extent cx="5274310" cy="196388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475" w:rsidRPr="00056790" w:rsidRDefault="00746475" w:rsidP="00746475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56790">
        <w:rPr>
          <w:rFonts w:hint="eastAsia"/>
          <w:sz w:val="28"/>
          <w:szCs w:val="28"/>
        </w:rPr>
        <w:t>新增简历</w:t>
      </w:r>
      <w:r w:rsidR="00E73325" w:rsidRPr="00056790">
        <w:rPr>
          <w:rFonts w:hint="eastAsia"/>
          <w:sz w:val="28"/>
          <w:szCs w:val="28"/>
        </w:rPr>
        <w:t>，单击新增简历按钮，进入新增简历界面，填写简历内容，直接保存</w:t>
      </w:r>
    </w:p>
    <w:p w:rsidR="00577755" w:rsidRPr="00056790" w:rsidRDefault="00577755" w:rsidP="00631573">
      <w:pPr>
        <w:pStyle w:val="a5"/>
        <w:ind w:left="426" w:firstLineChars="0" w:firstLine="0"/>
        <w:rPr>
          <w:sz w:val="28"/>
          <w:szCs w:val="28"/>
        </w:rPr>
      </w:pPr>
      <w:r w:rsidRPr="00056790"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44758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55" w:rsidRPr="00056790" w:rsidRDefault="003E3EAA" w:rsidP="00746475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56790">
        <w:rPr>
          <w:rFonts w:hint="eastAsia"/>
          <w:sz w:val="28"/>
          <w:szCs w:val="28"/>
        </w:rPr>
        <w:t>提交简历，填写完简历后，会跳转到浏览界面，在这里可以对自己的简历进行修改和查看，确定没有问题，单击提交，提交后的简历，后台管理员</w:t>
      </w:r>
      <w:r w:rsidR="00814CDC">
        <w:rPr>
          <w:rFonts w:hint="eastAsia"/>
          <w:sz w:val="28"/>
          <w:szCs w:val="28"/>
        </w:rPr>
        <w:t>只</w:t>
      </w:r>
      <w:r w:rsidRPr="00056790">
        <w:rPr>
          <w:rFonts w:hint="eastAsia"/>
          <w:sz w:val="28"/>
          <w:szCs w:val="28"/>
        </w:rPr>
        <w:t>可以看到</w:t>
      </w:r>
      <w:r w:rsidR="00814CDC">
        <w:rPr>
          <w:rFonts w:hint="eastAsia"/>
          <w:sz w:val="28"/>
          <w:szCs w:val="28"/>
        </w:rPr>
        <w:t>提交后的简历</w:t>
      </w:r>
    </w:p>
    <w:p w:rsidR="003E3EAA" w:rsidRPr="00056790" w:rsidRDefault="003E3EAA" w:rsidP="00296189">
      <w:pPr>
        <w:pStyle w:val="a5"/>
        <w:ind w:left="426" w:firstLineChars="0" w:firstLine="0"/>
        <w:rPr>
          <w:sz w:val="28"/>
          <w:szCs w:val="28"/>
        </w:rPr>
      </w:pPr>
      <w:r w:rsidRPr="00056790">
        <w:rPr>
          <w:noProof/>
          <w:sz w:val="28"/>
          <w:szCs w:val="28"/>
        </w:rPr>
        <w:lastRenderedPageBreak/>
        <w:drawing>
          <wp:inline distT="0" distB="0" distL="0" distR="0">
            <wp:extent cx="5274310" cy="110974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EAA" w:rsidRPr="00056790" w:rsidSect="00AC5E9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3E" w:rsidRDefault="002E763E" w:rsidP="00796241">
      <w:r>
        <w:separator/>
      </w:r>
    </w:p>
  </w:endnote>
  <w:endnote w:type="continuationSeparator" w:id="0">
    <w:p w:rsidR="002E763E" w:rsidRDefault="002E763E" w:rsidP="00796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3E" w:rsidRDefault="002E763E" w:rsidP="00796241">
      <w:r>
        <w:separator/>
      </w:r>
    </w:p>
  </w:footnote>
  <w:footnote w:type="continuationSeparator" w:id="0">
    <w:p w:rsidR="002E763E" w:rsidRDefault="002E763E" w:rsidP="00796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1B" w:rsidRDefault="0095671B" w:rsidP="00475827">
    <w:pPr>
      <w:pStyle w:val="a3"/>
      <w:jc w:val="left"/>
    </w:pPr>
    <w:r>
      <w:rPr>
        <w:rFonts w:hint="eastAsia"/>
      </w:rPr>
      <w:t xml:space="preserve">                                                        </w:t>
    </w:r>
    <w:proofErr w:type="spellStart"/>
    <w:r>
      <w:rPr>
        <w:rFonts w:hint="eastAsia"/>
      </w:rPr>
      <w:t>zrsb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zp</w:t>
    </w:r>
    <w:proofErr w:type="spellEnd"/>
    <w:r>
      <w:rPr>
        <w:rFonts w:hint="eastAsia"/>
      </w:rPr>
      <w:t xml:space="preserve"> v1.0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856"/>
    <w:multiLevelType w:val="hybridMultilevel"/>
    <w:tmpl w:val="EC9E305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E17561E"/>
    <w:multiLevelType w:val="hybridMultilevel"/>
    <w:tmpl w:val="77E07192"/>
    <w:lvl w:ilvl="0" w:tplc="560EE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4F3EE1"/>
    <w:multiLevelType w:val="hybridMultilevel"/>
    <w:tmpl w:val="E08633E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241"/>
    <w:rsid w:val="00056790"/>
    <w:rsid w:val="000A4312"/>
    <w:rsid w:val="0012298A"/>
    <w:rsid w:val="0020134C"/>
    <w:rsid w:val="00231BEB"/>
    <w:rsid w:val="00296189"/>
    <w:rsid w:val="002B6787"/>
    <w:rsid w:val="002E3B9D"/>
    <w:rsid w:val="002E3CC9"/>
    <w:rsid w:val="002E763E"/>
    <w:rsid w:val="00393323"/>
    <w:rsid w:val="00393E78"/>
    <w:rsid w:val="003E3EAA"/>
    <w:rsid w:val="00427970"/>
    <w:rsid w:val="00473787"/>
    <w:rsid w:val="00475827"/>
    <w:rsid w:val="00521203"/>
    <w:rsid w:val="00577755"/>
    <w:rsid w:val="00631573"/>
    <w:rsid w:val="00715D28"/>
    <w:rsid w:val="007400EB"/>
    <w:rsid w:val="00746475"/>
    <w:rsid w:val="00796241"/>
    <w:rsid w:val="00814CDC"/>
    <w:rsid w:val="0095671B"/>
    <w:rsid w:val="00A065CF"/>
    <w:rsid w:val="00A12AA1"/>
    <w:rsid w:val="00AC5E93"/>
    <w:rsid w:val="00BA4B9C"/>
    <w:rsid w:val="00BC70AD"/>
    <w:rsid w:val="00C90969"/>
    <w:rsid w:val="00E24A48"/>
    <w:rsid w:val="00E73325"/>
    <w:rsid w:val="00EE4EFF"/>
    <w:rsid w:val="00F32817"/>
    <w:rsid w:val="00F6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241"/>
    <w:rPr>
      <w:sz w:val="18"/>
      <w:szCs w:val="18"/>
    </w:rPr>
  </w:style>
  <w:style w:type="paragraph" w:styleId="a5">
    <w:name w:val="List Paragraph"/>
    <w:basedOn w:val="a"/>
    <w:uiPriority w:val="34"/>
    <w:qFormat/>
    <w:rsid w:val="0079624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9624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229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2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18.195.96.173:8085/recruit.do?action=person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2017-03-08T12:05:00Z</dcterms:created>
  <dcterms:modified xsi:type="dcterms:W3CDTF">2018-04-20T07:35:00Z</dcterms:modified>
</cp:coreProperties>
</file>